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南银理财珠联璧合鑫逸稳一年162期封闭式公募人民币理财产品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Y30162、Y31162、Y32162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2024年04月17日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南京吉山国有资产运营集团有限公司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国投泰康信托远望129号集合资金信托计划第3期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扬中市绿洲产业投资集团有限公司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国投泰康信托远望152号集合资金信托计划第1期2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高邮市交通产业投资集团有限公司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粤财信托瑞兴112号集合资金信托计划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2024年05月06日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