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Y30168、Y31168、Y32168、Y33168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2024年06月07日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2024年06月07日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南京江北新区科技投资集团有限公司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粤财信托·瑞兴128号集合资金信托计划（第1期）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2024年06月11日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